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0DD276C" w14:textId="77777777" w:rsidR="003D0107" w:rsidRDefault="003D0107">
      <w:pPr>
        <w:rPr>
          <w:rFonts w:ascii="Montserrat" w:eastAsia="Montserrat" w:hAnsi="Montserrat" w:cs="Montserrat"/>
          <w:sz w:val="20"/>
          <w:szCs w:val="20"/>
        </w:rPr>
      </w:pPr>
    </w:p>
    <w:p w14:paraId="4B111012" w14:textId="77777777" w:rsidR="0053602F" w:rsidRDefault="0053602F">
      <w:pPr>
        <w:rPr>
          <w:rFonts w:ascii="Roboto" w:eastAsia="Montserrat" w:hAnsi="Roboto" w:cs="Montserrat"/>
          <w:sz w:val="20"/>
          <w:szCs w:val="20"/>
        </w:rPr>
      </w:pPr>
    </w:p>
    <w:p w14:paraId="30DD2770" w14:textId="2F14C688" w:rsidR="003D0107" w:rsidRPr="0053602F" w:rsidRDefault="00006693">
      <w:pPr>
        <w:rPr>
          <w:rFonts w:ascii="Roboto" w:eastAsia="Montserrat" w:hAnsi="Roboto" w:cs="Montserrat"/>
          <w:sz w:val="20"/>
          <w:szCs w:val="20"/>
        </w:rPr>
      </w:pPr>
      <w:r w:rsidRPr="0053602F">
        <w:rPr>
          <w:rFonts w:ascii="Roboto" w:eastAsia="Montserrat" w:hAnsi="Roboto" w:cs="Montserrat"/>
          <w:sz w:val="20"/>
          <w:szCs w:val="20"/>
        </w:rPr>
        <w:t>Can you complete the testing table for your game?</w:t>
      </w:r>
    </w:p>
    <w:p w14:paraId="30DD2771" w14:textId="77777777" w:rsidR="003D0107" w:rsidRPr="0053602F" w:rsidRDefault="003D0107">
      <w:pPr>
        <w:rPr>
          <w:rFonts w:ascii="Roboto" w:eastAsia="Montserrat" w:hAnsi="Roboto" w:cs="Montserrat"/>
          <w:sz w:val="20"/>
          <w:szCs w:val="20"/>
        </w:rPr>
      </w:pPr>
    </w:p>
    <w:p w14:paraId="30DD2772" w14:textId="77777777" w:rsidR="003D0107" w:rsidRPr="0053602F" w:rsidRDefault="00000000">
      <w:pPr>
        <w:rPr>
          <w:rFonts w:ascii="Roboto" w:eastAsia="Montserrat" w:hAnsi="Roboto" w:cs="Montserrat"/>
          <w:sz w:val="20"/>
          <w:szCs w:val="20"/>
        </w:rPr>
      </w:pPr>
      <w:r w:rsidRPr="0053602F">
        <w:rPr>
          <w:rFonts w:ascii="Roboto" w:eastAsia="Montserrat" w:hAnsi="Roboto" w:cs="Montserrat"/>
          <w:sz w:val="20"/>
          <w:szCs w:val="20"/>
        </w:rPr>
        <w:t>Click preview and test</w:t>
      </w:r>
    </w:p>
    <w:p w14:paraId="30DD2773" w14:textId="77777777" w:rsidR="003D0107" w:rsidRDefault="003D0107"/>
    <w:tbl>
      <w:tblPr>
        <w:tblStyle w:val="a0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258"/>
        <w:gridCol w:w="2257"/>
        <w:gridCol w:w="2257"/>
        <w:gridCol w:w="2257"/>
      </w:tblGrid>
      <w:tr w:rsidR="003D0107" w14:paraId="30DD2778" w14:textId="77777777" w:rsidTr="003D3C73">
        <w:tc>
          <w:tcPr>
            <w:tcW w:w="2257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74" w14:textId="77777777" w:rsidR="003D0107" w:rsidRDefault="00000000" w:rsidP="003D3C73">
            <w:pPr>
              <w:widowControl w:val="0"/>
              <w:spacing w:line="240" w:lineRule="auto"/>
              <w:jc w:val="center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sz w:val="20"/>
                <w:szCs w:val="20"/>
              </w:rPr>
              <w:t>Test</w:t>
            </w:r>
          </w:p>
        </w:tc>
        <w:tc>
          <w:tcPr>
            <w:tcW w:w="2257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75" w14:textId="77777777" w:rsidR="003D0107" w:rsidRDefault="00000000" w:rsidP="003D3C73">
            <w:pPr>
              <w:widowControl w:val="0"/>
              <w:spacing w:line="240" w:lineRule="auto"/>
              <w:jc w:val="center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sz w:val="20"/>
                <w:szCs w:val="20"/>
              </w:rPr>
              <w:t>Expected Outcome</w:t>
            </w:r>
          </w:p>
        </w:tc>
        <w:tc>
          <w:tcPr>
            <w:tcW w:w="2257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76" w14:textId="77777777" w:rsidR="003D0107" w:rsidRDefault="00000000" w:rsidP="003D3C73">
            <w:pPr>
              <w:widowControl w:val="0"/>
              <w:spacing w:line="240" w:lineRule="auto"/>
              <w:jc w:val="center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sz w:val="20"/>
                <w:szCs w:val="20"/>
              </w:rPr>
              <w:t>Actual Outcome</w:t>
            </w:r>
          </w:p>
        </w:tc>
        <w:tc>
          <w:tcPr>
            <w:tcW w:w="2257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77" w14:textId="77777777" w:rsidR="003D0107" w:rsidRDefault="00000000" w:rsidP="003D3C73">
            <w:pPr>
              <w:widowControl w:val="0"/>
              <w:spacing w:line="240" w:lineRule="auto"/>
              <w:jc w:val="center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sz w:val="20"/>
                <w:szCs w:val="20"/>
              </w:rPr>
              <w:t>Action</w:t>
            </w:r>
          </w:p>
        </w:tc>
      </w:tr>
      <w:tr w:rsidR="003D0107" w14:paraId="30DD277D" w14:textId="77777777">
        <w:trPr>
          <w:trHeight w:val="1065"/>
        </w:trPr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79" w14:textId="77777777" w:rsidR="003D0107" w:rsidRDefault="00000000">
            <w:pPr>
              <w:widowControl w:val="0"/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Left arrow</w:t>
            </w: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7A" w14:textId="77777777" w:rsidR="003D0107" w:rsidRDefault="00000000">
            <w:pPr>
              <w:widowControl w:val="0"/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Car moves left</w:t>
            </w: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7B" w14:textId="77777777" w:rsidR="003D0107" w:rsidRDefault="003D0107">
            <w:pPr>
              <w:widowControl w:val="0"/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7C" w14:textId="77777777" w:rsidR="003D0107" w:rsidRDefault="003D0107">
            <w:pPr>
              <w:widowControl w:val="0"/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</w:p>
        </w:tc>
      </w:tr>
      <w:tr w:rsidR="003D0107" w14:paraId="30DD2782" w14:textId="77777777">
        <w:trPr>
          <w:trHeight w:val="1080"/>
        </w:trPr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7E" w14:textId="77777777" w:rsidR="003D0107" w:rsidRDefault="00000000">
            <w:pPr>
              <w:widowControl w:val="0"/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Right arrow</w:t>
            </w: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7F" w14:textId="77777777" w:rsidR="003D0107" w:rsidRDefault="00000000">
            <w:pPr>
              <w:widowControl w:val="0"/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Car moves right</w:t>
            </w: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80" w14:textId="77777777" w:rsidR="003D0107" w:rsidRDefault="003D0107">
            <w:pPr>
              <w:widowControl w:val="0"/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81" w14:textId="77777777" w:rsidR="003D0107" w:rsidRDefault="003D0107">
            <w:pPr>
              <w:widowControl w:val="0"/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</w:p>
        </w:tc>
      </w:tr>
      <w:tr w:rsidR="003D0107" w14:paraId="30DD2787" w14:textId="77777777">
        <w:trPr>
          <w:trHeight w:val="1050"/>
        </w:trPr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83" w14:textId="77777777" w:rsidR="003D0107" w:rsidRDefault="00000000">
            <w:pPr>
              <w:widowControl w:val="0"/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Up arrow</w:t>
            </w: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84" w14:textId="77777777" w:rsidR="003D0107" w:rsidRDefault="00000000">
            <w:pPr>
              <w:widowControl w:val="0"/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Car moves up</w:t>
            </w: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85" w14:textId="77777777" w:rsidR="003D0107" w:rsidRDefault="003D0107">
            <w:pPr>
              <w:widowControl w:val="0"/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86" w14:textId="77777777" w:rsidR="003D0107" w:rsidRDefault="003D0107">
            <w:pPr>
              <w:widowControl w:val="0"/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</w:p>
        </w:tc>
      </w:tr>
      <w:tr w:rsidR="003D0107" w14:paraId="30DD278C" w14:textId="77777777">
        <w:trPr>
          <w:trHeight w:val="1260"/>
        </w:trPr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88" w14:textId="77777777" w:rsidR="003D0107" w:rsidRDefault="00000000">
            <w:pPr>
              <w:widowControl w:val="0"/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Down arrow</w:t>
            </w: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89" w14:textId="77777777" w:rsidR="003D0107" w:rsidRDefault="00000000">
            <w:pPr>
              <w:widowControl w:val="0"/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Car moves down</w:t>
            </w: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8A" w14:textId="77777777" w:rsidR="003D0107" w:rsidRDefault="003D0107">
            <w:pPr>
              <w:widowControl w:val="0"/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8B" w14:textId="77777777" w:rsidR="003D0107" w:rsidRDefault="003D0107">
            <w:pPr>
              <w:widowControl w:val="0"/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</w:p>
        </w:tc>
      </w:tr>
      <w:tr w:rsidR="003D0107" w14:paraId="30DD2791" w14:textId="77777777">
        <w:trPr>
          <w:trHeight w:val="1515"/>
        </w:trPr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8D" w14:textId="77777777" w:rsidR="003D0107" w:rsidRDefault="00000000">
            <w:pPr>
              <w:widowControl w:val="0"/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Image window</w:t>
            </w: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8E" w14:textId="77777777" w:rsidR="003D0107" w:rsidRDefault="00000000">
            <w:pPr>
              <w:widowControl w:val="0"/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sz w:val="20"/>
                <w:szCs w:val="20"/>
              </w:rPr>
              <w:t>Car stays within window</w:t>
            </w: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8F" w14:textId="77777777" w:rsidR="003D0107" w:rsidRDefault="003D0107">
            <w:pPr>
              <w:widowControl w:val="0"/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90" w14:textId="77777777" w:rsidR="003D0107" w:rsidRDefault="003D0107">
            <w:pPr>
              <w:widowControl w:val="0"/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</w:p>
        </w:tc>
      </w:tr>
      <w:tr w:rsidR="003D0107" w14:paraId="30DD2796" w14:textId="77777777">
        <w:trPr>
          <w:trHeight w:val="1515"/>
        </w:trPr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92" w14:textId="77777777" w:rsidR="003D0107" w:rsidRDefault="003D0107">
            <w:pPr>
              <w:widowControl w:val="0"/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93" w14:textId="77777777" w:rsidR="003D0107" w:rsidRDefault="003D0107">
            <w:pPr>
              <w:widowControl w:val="0"/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94" w14:textId="77777777" w:rsidR="003D0107" w:rsidRDefault="003D0107">
            <w:pPr>
              <w:widowControl w:val="0"/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95" w14:textId="77777777" w:rsidR="003D0107" w:rsidRDefault="003D0107">
            <w:pPr>
              <w:widowControl w:val="0"/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</w:p>
        </w:tc>
      </w:tr>
      <w:tr w:rsidR="003D0107" w14:paraId="30DD279B" w14:textId="77777777">
        <w:trPr>
          <w:trHeight w:val="1515"/>
        </w:trPr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97" w14:textId="77777777" w:rsidR="003D0107" w:rsidRDefault="003D0107">
            <w:pPr>
              <w:widowControl w:val="0"/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98" w14:textId="77777777" w:rsidR="003D0107" w:rsidRDefault="003D0107">
            <w:pPr>
              <w:widowControl w:val="0"/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99" w14:textId="77777777" w:rsidR="003D0107" w:rsidRDefault="003D0107">
            <w:pPr>
              <w:widowControl w:val="0"/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30DD279A" w14:textId="77777777" w:rsidR="003D0107" w:rsidRDefault="003D0107">
            <w:pPr>
              <w:widowControl w:val="0"/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</w:p>
        </w:tc>
      </w:tr>
    </w:tbl>
    <w:p w14:paraId="30DD279C" w14:textId="77777777" w:rsidR="003D0107" w:rsidRDefault="003D0107"/>
    <w:sectPr w:rsidR="003D0107">
      <w:headerReference w:type="default" r:id="rId6"/>
      <w:footerReference w:type="default" r:id="rId7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AB8BF39" w14:textId="77777777" w:rsidR="00C576BF" w:rsidRDefault="00C576BF">
      <w:pPr>
        <w:spacing w:line="240" w:lineRule="auto"/>
      </w:pPr>
      <w:r>
        <w:separator/>
      </w:r>
    </w:p>
  </w:endnote>
  <w:endnote w:type="continuationSeparator" w:id="0">
    <w:p w14:paraId="3F7F9B27" w14:textId="77777777" w:rsidR="00C576BF" w:rsidRDefault="00C576B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1" w:fontKey="{9D340FB4-E13C-4ADC-B6E8-7976F8474E4A}"/>
    <w:embedBold r:id="rId2" w:fontKey="{573162BB-F68D-47AC-9213-696836D5EA90}"/>
  </w:font>
  <w:font w:name="Roboto">
    <w:panose1 w:val="02000000000000000000"/>
    <w:charset w:val="00"/>
    <w:family w:val="auto"/>
    <w:pitch w:val="variable"/>
    <w:sig w:usb0="E00002FF" w:usb1="5000205B" w:usb2="00000020" w:usb3="00000000" w:csb0="0000019F" w:csb1="00000000"/>
    <w:embedRegular r:id="rId3" w:fontKey="{31DBCD37-4BB5-48D6-AEEA-88BBB9068E67}"/>
  </w:font>
  <w:font w:name="Halis R Black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Halis R Bold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C8ADE982-1995-40F7-AAD7-EE78401CCED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4A18F62B-F9B9-4BA7-A341-E9E208668C5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0DD279E" w14:textId="06DC641D" w:rsidR="003D0107" w:rsidRDefault="003D0107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735740B" w14:textId="77777777" w:rsidR="00C576BF" w:rsidRDefault="00C576BF">
      <w:pPr>
        <w:spacing w:line="240" w:lineRule="auto"/>
      </w:pPr>
      <w:r>
        <w:separator/>
      </w:r>
    </w:p>
  </w:footnote>
  <w:footnote w:type="continuationSeparator" w:id="0">
    <w:p w14:paraId="13B305BA" w14:textId="77777777" w:rsidR="00C576BF" w:rsidRDefault="00C576B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0DD279D" w14:textId="0D00FE7A" w:rsidR="003D0107" w:rsidRDefault="00C2002B" w:rsidP="00C2002B">
    <w:pPr>
      <w:jc w:val="center"/>
    </w:pPr>
    <w:r>
      <w:rPr>
        <w:rFonts w:ascii="Halis R Black" w:eastAsia="Montserrat" w:hAnsi="Halis R Black" w:cs="Montserrat"/>
        <w:b/>
        <w:noProof/>
        <w:sz w:val="28"/>
        <w:szCs w:val="28"/>
      </w:rPr>
      <w:drawing>
        <wp:anchor distT="0" distB="0" distL="114300" distR="114300" simplePos="0" relativeHeight="251662336" behindDoc="1" locked="0" layoutInCell="1" allowOverlap="1" wp14:anchorId="53E30DF3" wp14:editId="489AF46D">
          <wp:simplePos x="0" y="0"/>
          <wp:positionH relativeFrom="margin">
            <wp:posOffset>2398510</wp:posOffset>
          </wp:positionH>
          <wp:positionV relativeFrom="paragraph">
            <wp:posOffset>-313055</wp:posOffset>
          </wp:positionV>
          <wp:extent cx="1068779" cy="1068779"/>
          <wp:effectExtent l="0" t="0" r="0" b="0"/>
          <wp:wrapNone/>
          <wp:docPr id="1476349252" name="Graphic 1" descr="Scribble outli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76349252" name="Graphic 1476349252" descr="Scribble outline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8779" cy="10687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Halis R Bold" w:hAnsi="Halis R Bold"/>
        <w:sz w:val="40"/>
        <w:szCs w:val="40"/>
      </w:rPr>
      <w:t>Worksheet 2.2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9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D0107"/>
    <w:rsid w:val="00006693"/>
    <w:rsid w:val="000C3BFB"/>
    <w:rsid w:val="00110059"/>
    <w:rsid w:val="003D0107"/>
    <w:rsid w:val="003D3C73"/>
    <w:rsid w:val="0053602F"/>
    <w:rsid w:val="007767DF"/>
    <w:rsid w:val="00C2002B"/>
    <w:rsid w:val="00C576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0DD276C"/>
  <w15:docId w15:val="{65D3C48C-9C1D-44B1-B298-3C6A5815CF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C2002B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2002B"/>
  </w:style>
  <w:style w:type="paragraph" w:styleId="Footer">
    <w:name w:val="footer"/>
    <w:basedOn w:val="Normal"/>
    <w:link w:val="FooterChar"/>
    <w:uiPriority w:val="99"/>
    <w:unhideWhenUsed/>
    <w:rsid w:val="00C2002B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2002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1</Pages>
  <Words>42</Words>
  <Characters>245</Characters>
  <Application>Microsoft Office Word</Application>
  <DocSecurity>0</DocSecurity>
  <Lines>2</Lines>
  <Paragraphs>1</Paragraphs>
  <ScaleCrop>false</ScaleCrop>
  <Company/>
  <LinksUpToDate>false</LinksUpToDate>
  <CharactersWithSpaces>286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Laura Donaghy</cp:lastModifiedBy>
  <cp:revision>5</cp:revision>
  <dcterms:created xsi:type="dcterms:W3CDTF">2024-11-07T11:08:00Z</dcterms:created>
  <dcterms:modified xsi:type="dcterms:W3CDTF">2024-11-18T11:45:00Z</dcterms:modified>
</cp:coreProperties>
</file>